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79E" w:rsidRDefault="005D3CE1">
      <w:pPr>
        <w:jc w:val="center"/>
        <w:rPr>
          <w:b/>
        </w:rPr>
      </w:pPr>
      <w:r>
        <w:rPr>
          <w:b/>
        </w:rPr>
        <w:t>ISTANZA PER FRUIRE IL PASTO DOMESTICO A SCUOLA</w:t>
      </w:r>
    </w:p>
    <w:p w:rsidR="0021479E" w:rsidRDefault="005D3CE1">
      <w:pPr>
        <w:jc w:val="right"/>
      </w:pPr>
      <w:r>
        <w:t>Al Dirigente Scolastico</w:t>
      </w:r>
    </w:p>
    <w:p w:rsidR="00B93CFA" w:rsidRDefault="00211C61">
      <w:pPr>
        <w:jc w:val="right"/>
      </w:pPr>
      <w:r>
        <w:t>Dell’</w:t>
      </w:r>
      <w:r w:rsidR="00B93CFA">
        <w:t>I.C. “L. Pirandello” di Porto Empedocle</w:t>
      </w:r>
    </w:p>
    <w:p w:rsidR="0021479E" w:rsidRDefault="0021479E">
      <w:pPr>
        <w:jc w:val="both"/>
      </w:pPr>
    </w:p>
    <w:p w:rsidR="0021479E" w:rsidRDefault="005D3CE1">
      <w:pPr>
        <w:jc w:val="both"/>
        <w:rPr>
          <w:b/>
        </w:rPr>
      </w:pPr>
      <w:r>
        <w:rPr>
          <w:b/>
        </w:rPr>
        <w:t xml:space="preserve">OGGETTO: </w:t>
      </w:r>
      <w:r>
        <w:rPr>
          <w:b/>
        </w:rPr>
        <w:tab/>
        <w:t xml:space="preserve">Istanza diretta alla fruizione del pasto domestico da parte degli alunni – </w:t>
      </w:r>
    </w:p>
    <w:p w:rsidR="00B93CFA" w:rsidRDefault="005D3CE1">
      <w:pPr>
        <w:ind w:left="708" w:firstLine="708"/>
        <w:jc w:val="both"/>
        <w:rPr>
          <w:b/>
        </w:rPr>
      </w:pPr>
      <w:r>
        <w:rPr>
          <w:b/>
        </w:rPr>
        <w:t>Scuola Primaria</w:t>
      </w:r>
      <w:r w:rsidR="00B93CFA">
        <w:rPr>
          <w:b/>
        </w:rPr>
        <w:t>/ Infanzia</w:t>
      </w:r>
    </w:p>
    <w:p w:rsidR="0021479E" w:rsidRPr="00B93CFA" w:rsidRDefault="005D3CE1" w:rsidP="00B93CFA">
      <w:pPr>
        <w:ind w:left="708" w:firstLine="708"/>
        <w:jc w:val="both"/>
        <w:rPr>
          <w:b/>
        </w:rPr>
      </w:pPr>
      <w:r>
        <w:rPr>
          <w:b/>
        </w:rPr>
        <w:t xml:space="preserve"> Classe</w:t>
      </w:r>
      <w:r w:rsidR="00EA5BAF">
        <w:rPr>
          <w:b/>
        </w:rPr>
        <w:t>/Sezione</w:t>
      </w:r>
      <w:r>
        <w:rPr>
          <w:b/>
        </w:rPr>
        <w:t xml:space="preserve">:  </w:t>
      </w:r>
    </w:p>
    <w:p w:rsidR="0021479E" w:rsidRDefault="005D3CE1">
      <w:pPr>
        <w:spacing w:line="360" w:lineRule="auto"/>
        <w:ind w:firstLine="340"/>
        <w:jc w:val="both"/>
      </w:pPr>
      <w:r>
        <w:t>I sottoscritti __________________________ (padre) e _______________________ (madre) genitori del’alunno/a _____________________________, in relazione all’avvio del te</w:t>
      </w:r>
      <w:r w:rsidR="00EA5BAF">
        <w:t xml:space="preserve">mpo pieno nella scuola primaria/ infanzia </w:t>
      </w:r>
      <w:r>
        <w:t xml:space="preserve">classe ____ sez. ____, </w:t>
      </w:r>
    </w:p>
    <w:p w:rsidR="005B3F61" w:rsidRPr="00E25222" w:rsidRDefault="00EA5BAF" w:rsidP="00E252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Premesso</w:t>
      </w:r>
      <w:r w:rsidR="005B3F61" w:rsidRPr="00E25222">
        <w:rPr>
          <w:sz w:val="24"/>
          <w:szCs w:val="24"/>
        </w:rPr>
        <w:t xml:space="preserve"> di avere scelto all’atto dell’iscrizione il tempo pi</w:t>
      </w:r>
      <w:r w:rsidR="00E25222">
        <w:rPr>
          <w:sz w:val="24"/>
          <w:szCs w:val="24"/>
        </w:rPr>
        <w:t xml:space="preserve">eno comprensivo del momento della consumazione del </w:t>
      </w:r>
      <w:r w:rsidR="005B3F61" w:rsidRPr="00E25222">
        <w:rPr>
          <w:sz w:val="24"/>
          <w:szCs w:val="24"/>
        </w:rPr>
        <w:t>pasto per il corrente anno scolastico;</w:t>
      </w:r>
    </w:p>
    <w:p w:rsidR="005B3F61" w:rsidRPr="00E25222" w:rsidRDefault="00EA5BAF" w:rsidP="00211C6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Premesso di avere</w:t>
      </w:r>
      <w:r w:rsidR="005B3F61" w:rsidRPr="00E25222">
        <w:rPr>
          <w:sz w:val="24"/>
          <w:szCs w:val="24"/>
        </w:rPr>
        <w:t xml:space="preserve"> appreso che il servizio di refezione non sarà </w:t>
      </w:r>
      <w:r w:rsidR="00211C61">
        <w:rPr>
          <w:sz w:val="24"/>
          <w:szCs w:val="24"/>
        </w:rPr>
        <w:t xml:space="preserve">a breve </w:t>
      </w:r>
      <w:proofErr w:type="gramStart"/>
      <w:r w:rsidR="005B3F61" w:rsidRPr="00E25222">
        <w:rPr>
          <w:sz w:val="24"/>
          <w:szCs w:val="24"/>
        </w:rPr>
        <w:t xml:space="preserve">attivato </w:t>
      </w:r>
      <w:r w:rsidR="00211C61">
        <w:rPr>
          <w:sz w:val="24"/>
          <w:szCs w:val="24"/>
        </w:rPr>
        <w:t xml:space="preserve"> </w:t>
      </w:r>
      <w:r w:rsidR="005B3F61" w:rsidRPr="00E25222">
        <w:rPr>
          <w:sz w:val="24"/>
          <w:szCs w:val="24"/>
        </w:rPr>
        <w:t>dal</w:t>
      </w:r>
      <w:proofErr w:type="gramEnd"/>
      <w:r w:rsidR="005B3F61" w:rsidRPr="00E25222">
        <w:rPr>
          <w:sz w:val="24"/>
          <w:szCs w:val="24"/>
        </w:rPr>
        <w:t xml:space="preserve"> Comune di Porto Empedocle per gli alunni delle scuole per il corrente anno scolastico</w:t>
      </w:r>
      <w:r w:rsidR="00E25222">
        <w:rPr>
          <w:sz w:val="24"/>
          <w:szCs w:val="24"/>
        </w:rPr>
        <w:t xml:space="preserve">, come risulta dal comunicato avuto dal Sindaco con </w:t>
      </w:r>
      <w:r w:rsidR="00211C61">
        <w:rPr>
          <w:color w:val="000000"/>
          <w:sz w:val="27"/>
          <w:szCs w:val="27"/>
        </w:rPr>
        <w:t>Prot. N.30013 del 19-10-2022</w:t>
      </w:r>
    </w:p>
    <w:p w:rsidR="0021479E" w:rsidRPr="00E25222" w:rsidRDefault="005D3CE1">
      <w:pPr>
        <w:pStyle w:val="Paragrafoelenco"/>
        <w:numPr>
          <w:ilvl w:val="0"/>
          <w:numId w:val="1"/>
        </w:numPr>
        <w:spacing w:line="360" w:lineRule="auto"/>
        <w:jc w:val="both"/>
      </w:pPr>
      <w:r w:rsidRPr="00E25222">
        <w:t>di avvalersi del diritto di scegliere per il/la propri__ figli__ il pasto domestico</w:t>
      </w:r>
      <w:r w:rsidR="00EA5BAF">
        <w:t xml:space="preserve"> e di consumarlo all’interno dei</w:t>
      </w:r>
      <w:r w:rsidRPr="00E25222">
        <w:t xml:space="preserve"> locali della scuola;</w:t>
      </w:r>
    </w:p>
    <w:p w:rsidR="0021479E" w:rsidRPr="00E25222" w:rsidRDefault="005D3CE1">
      <w:pPr>
        <w:pStyle w:val="Paragrafoelenco"/>
        <w:numPr>
          <w:ilvl w:val="0"/>
          <w:numId w:val="1"/>
        </w:numPr>
        <w:spacing w:line="360" w:lineRule="auto"/>
        <w:jc w:val="both"/>
      </w:pPr>
      <w:r w:rsidRPr="00E25222">
        <w:t>il servizio</w:t>
      </w:r>
      <w:r w:rsidR="005B3F61" w:rsidRPr="00E25222">
        <w:t xml:space="preserve"> richiesto alla scuola</w:t>
      </w:r>
      <w:r w:rsidRPr="00E25222">
        <w:t xml:space="preserve"> consiste nella esclusiva assistenza, svolgendosi la consumazione dei cibi in regime di auto somministrazione;</w:t>
      </w:r>
    </w:p>
    <w:p w:rsidR="0021479E" w:rsidRPr="00E25222" w:rsidRDefault="00E25222">
      <w:pPr>
        <w:pStyle w:val="Paragrafoelenco"/>
        <w:numPr>
          <w:ilvl w:val="0"/>
          <w:numId w:val="1"/>
        </w:numPr>
        <w:spacing w:line="360" w:lineRule="auto"/>
        <w:jc w:val="both"/>
      </w:pPr>
      <w:r w:rsidRPr="00E25222">
        <w:t>di</w:t>
      </w:r>
      <w:r w:rsidR="005D3CE1" w:rsidRPr="00E25222">
        <w:t xml:space="preserve"> sensibilizzare i propri figli sull’importanza di</w:t>
      </w:r>
      <w:r w:rsidR="00211C61">
        <w:t xml:space="preserve"> consumare i pasti a scuola, di</w:t>
      </w:r>
      <w:r w:rsidR="005D3CE1" w:rsidRPr="00E25222">
        <w:t xml:space="preserve"> non scambiarsi cibo e bevande per evitare che un alimento di per sé sano e preparato con cura e attenzione possa costituire fonte di pericolo per altre persone;</w:t>
      </w:r>
    </w:p>
    <w:p w:rsidR="005B3F61" w:rsidRPr="00211C61" w:rsidRDefault="00E25222" w:rsidP="00CA188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11C61">
        <w:t xml:space="preserve">di essere </w:t>
      </w:r>
      <w:r w:rsidR="00CA188D" w:rsidRPr="00211C61">
        <w:t xml:space="preserve">favorevole e </w:t>
      </w:r>
      <w:bookmarkStart w:id="0" w:name="_GoBack"/>
      <w:bookmarkEnd w:id="0"/>
      <w:r w:rsidR="00CA188D" w:rsidRPr="00211C61">
        <w:t xml:space="preserve">nelle condizioni di attivare </w:t>
      </w:r>
      <w:r w:rsidRPr="00211C61">
        <w:t xml:space="preserve">il </w:t>
      </w:r>
      <w:proofErr w:type="spellStart"/>
      <w:proofErr w:type="gramStart"/>
      <w:r w:rsidRPr="00211C61">
        <w:rPr>
          <w:rFonts w:ascii="Times New Roman" w:hAnsi="Times New Roman" w:cs="Times New Roman"/>
          <w:shd w:val="clear" w:color="auto" w:fill="FFFFFF"/>
        </w:rPr>
        <w:t>Breakapp</w:t>
      </w:r>
      <w:proofErr w:type="spellEnd"/>
      <w:r w:rsidRPr="00211C61">
        <w:rPr>
          <w:rFonts w:ascii="Times New Roman" w:hAnsi="Times New Roman" w:cs="Times New Roman"/>
          <w:shd w:val="clear" w:color="auto" w:fill="FFFFFF"/>
        </w:rPr>
        <w:t xml:space="preserve"> </w:t>
      </w:r>
      <w:r w:rsidR="00471A66">
        <w:rPr>
          <w:rFonts w:ascii="Times New Roman" w:hAnsi="Times New Roman" w:cs="Times New Roman"/>
          <w:shd w:val="clear" w:color="auto" w:fill="FFFFFF"/>
        </w:rPr>
        <w:t xml:space="preserve"> </w:t>
      </w:r>
      <w:r w:rsidRPr="00211C61">
        <w:rPr>
          <w:rFonts w:ascii="Times New Roman" w:hAnsi="Times New Roman" w:cs="Times New Roman"/>
          <w:shd w:val="clear" w:color="auto" w:fill="FFFFFF"/>
        </w:rPr>
        <w:t>per</w:t>
      </w:r>
      <w:proofErr w:type="gramEnd"/>
      <w:r w:rsidRPr="00211C61">
        <w:rPr>
          <w:rFonts w:ascii="Times New Roman" w:hAnsi="Times New Roman" w:cs="Times New Roman"/>
          <w:shd w:val="clear" w:color="auto" w:fill="FFFFFF"/>
        </w:rPr>
        <w:t xml:space="preserve"> digitalizzare il servizio mensa.</w:t>
      </w:r>
    </w:p>
    <w:p w:rsidR="0021479E" w:rsidRDefault="0021479E" w:rsidP="005D3CE1">
      <w:pPr>
        <w:pStyle w:val="Paragrafoelenco"/>
        <w:spacing w:after="0" w:line="360" w:lineRule="auto"/>
        <w:jc w:val="both"/>
        <w:rPr>
          <w:color w:val="C9211E"/>
        </w:rPr>
      </w:pPr>
    </w:p>
    <w:p w:rsidR="0021479E" w:rsidRDefault="005D3CE1">
      <w:pPr>
        <w:spacing w:after="0" w:line="360" w:lineRule="auto"/>
        <w:ind w:firstLine="340"/>
        <w:jc w:val="both"/>
      </w:pPr>
      <w:r>
        <w:t>I so</w:t>
      </w:r>
      <w:r w:rsidR="005B3F61">
        <w:t>ttoscritti esonerano i docenti, il Dirigente e</w:t>
      </w:r>
      <w:r>
        <w:t xml:space="preserve"> la scuola da ogni e qualsiasi responsabilità derivante dalla somministrazione del pasto.</w:t>
      </w:r>
    </w:p>
    <w:p w:rsidR="0021479E" w:rsidRDefault="00CA188D">
      <w:pPr>
        <w:spacing w:after="0" w:line="360" w:lineRule="auto"/>
        <w:jc w:val="both"/>
      </w:pPr>
      <w:r>
        <w:t>Porto Empedocle</w:t>
      </w:r>
      <w:r w:rsidR="005D3CE1">
        <w:t>, __________________</w:t>
      </w:r>
    </w:p>
    <w:p w:rsidR="005D3CE1" w:rsidRDefault="005D3CE1" w:rsidP="00CA188D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1C61">
        <w:t xml:space="preserve">    </w:t>
      </w:r>
      <w:r>
        <w:t>FIRMA DEI GENITOR</w:t>
      </w:r>
      <w:r w:rsidR="00CA188D">
        <w:t>I</w:t>
      </w:r>
    </w:p>
    <w:p w:rsidR="0021479E" w:rsidRDefault="0021479E">
      <w:pPr>
        <w:spacing w:after="0" w:line="360" w:lineRule="auto"/>
        <w:jc w:val="both"/>
      </w:pPr>
    </w:p>
    <w:p w:rsidR="00211C61" w:rsidRDefault="00211C61">
      <w:pPr>
        <w:spacing w:line="360" w:lineRule="auto"/>
        <w:jc w:val="center"/>
        <w:rPr>
          <w:b/>
          <w:sz w:val="24"/>
          <w:szCs w:val="24"/>
        </w:rPr>
      </w:pPr>
    </w:p>
    <w:p w:rsidR="00211C61" w:rsidRDefault="00211C61">
      <w:pPr>
        <w:spacing w:line="360" w:lineRule="auto"/>
        <w:jc w:val="center"/>
        <w:rPr>
          <w:b/>
          <w:sz w:val="24"/>
          <w:szCs w:val="24"/>
        </w:rPr>
      </w:pPr>
    </w:p>
    <w:p w:rsidR="0021479E" w:rsidRDefault="005D3CE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PATTO EDUCATIVO DI CORRESPONSABILITÀ CONSUMO PASTO DOMESTICO A SCUOLA</w:t>
      </w:r>
    </w:p>
    <w:p w:rsidR="0021479E" w:rsidRDefault="005D3CE1" w:rsidP="00211C61">
      <w:pPr>
        <w:spacing w:after="0" w:line="360" w:lineRule="auto"/>
        <w:jc w:val="both"/>
        <w:rPr>
          <w:b/>
        </w:rPr>
      </w:pPr>
      <w:r>
        <w:rPr>
          <w:b/>
        </w:rPr>
        <w:t>LA SCUOLA SI IMPEGNA A:</w:t>
      </w:r>
    </w:p>
    <w:p w:rsidR="0021479E" w:rsidRDefault="005D3CE1" w:rsidP="00211C61">
      <w:pPr>
        <w:spacing w:after="0" w:line="360" w:lineRule="auto"/>
        <w:jc w:val="both"/>
      </w:pPr>
      <w:r>
        <w:t xml:space="preserve">1. Garantire la </w:t>
      </w:r>
      <w:r w:rsidR="00F67F5C">
        <w:t>propria funzione di vigilanza e</w:t>
      </w:r>
      <w:r>
        <w:t xml:space="preserve"> assistenza educativa nei confronti di tutti gli alunni</w:t>
      </w:r>
    </w:p>
    <w:p w:rsidR="0021479E" w:rsidRDefault="005D3CE1" w:rsidP="00211C61">
      <w:pPr>
        <w:spacing w:after="0" w:line="360" w:lineRule="auto"/>
        <w:jc w:val="both"/>
      </w:pPr>
      <w:r>
        <w:t>nel rispetto di ciascun profilo professionale;</w:t>
      </w:r>
    </w:p>
    <w:p w:rsidR="0021479E" w:rsidRDefault="005D3CE1" w:rsidP="00211C61">
      <w:pPr>
        <w:spacing w:after="0" w:line="360" w:lineRule="auto"/>
        <w:jc w:val="both"/>
      </w:pPr>
      <w:r>
        <w:t>2. Garantire che tutte le componenti rispettino il patto educativo di corresponsabilità riferito al</w:t>
      </w:r>
    </w:p>
    <w:p w:rsidR="0021479E" w:rsidRDefault="005D3CE1" w:rsidP="00211C61">
      <w:pPr>
        <w:spacing w:after="0" w:line="360" w:lineRule="auto"/>
        <w:jc w:val="both"/>
      </w:pPr>
      <w:r>
        <w:t>tempo mensa.</w:t>
      </w:r>
    </w:p>
    <w:p w:rsidR="0021479E" w:rsidRDefault="005D3CE1" w:rsidP="00211C61">
      <w:pPr>
        <w:spacing w:after="0" w:line="360" w:lineRule="auto"/>
        <w:jc w:val="both"/>
      </w:pPr>
      <w:r>
        <w:t>3. A far consumare il pasto a tutti gli alunni presso il proprio banco. Le operazioni di disin</w:t>
      </w:r>
      <w:r w:rsidR="00F67F5C">
        <w:t>fezione saranno effettuate dal collaboratore scolastico</w:t>
      </w:r>
      <w:r>
        <w:t xml:space="preserve"> in servizio durante il periodo della mensa.</w:t>
      </w:r>
    </w:p>
    <w:p w:rsidR="0021479E" w:rsidRDefault="005D3CE1" w:rsidP="00211C61">
      <w:pPr>
        <w:spacing w:after="0" w:line="360" w:lineRule="auto"/>
        <w:jc w:val="both"/>
      </w:pPr>
      <w:r>
        <w:t>4.Il tempo mensa costituisce parte dell’offerta formativa, come le ore dedicate alle attività didattiche.</w:t>
      </w:r>
    </w:p>
    <w:p w:rsidR="0021479E" w:rsidRDefault="005D3CE1" w:rsidP="00211C61">
      <w:pPr>
        <w:spacing w:after="0" w:line="360" w:lineRule="auto"/>
        <w:jc w:val="both"/>
        <w:rPr>
          <w:b/>
        </w:rPr>
      </w:pPr>
      <w:r>
        <w:rPr>
          <w:b/>
        </w:rPr>
        <w:t>I DOCENTI SI IMPEGNANO A:</w:t>
      </w:r>
    </w:p>
    <w:p w:rsidR="0021479E" w:rsidRDefault="005D3CE1" w:rsidP="00211C61">
      <w:pPr>
        <w:spacing w:after="0" w:line="360" w:lineRule="auto"/>
        <w:jc w:val="both"/>
      </w:pPr>
      <w:r>
        <w:t xml:space="preserve">1. Garantire la vigilanza e il supporto educativo durante la pausa mensa a tutti gli alunni/e che consumano il </w:t>
      </w:r>
      <w:r w:rsidR="00211C61">
        <w:t>pasto</w:t>
      </w:r>
      <w:r>
        <w:t>;</w:t>
      </w:r>
    </w:p>
    <w:p w:rsidR="0021479E" w:rsidRDefault="005D3CE1" w:rsidP="00211C61">
      <w:pPr>
        <w:spacing w:after="0" w:line="360" w:lineRule="auto"/>
        <w:jc w:val="both"/>
      </w:pPr>
      <w:r>
        <w:t>2. Vigilare sulla corretta applicazione del suddetto patto e a segnalarne il mancato rispetto alla dirigenza.</w:t>
      </w:r>
    </w:p>
    <w:p w:rsidR="0021479E" w:rsidRDefault="005D3CE1" w:rsidP="00211C61">
      <w:pPr>
        <w:spacing w:after="0" w:line="360" w:lineRule="auto"/>
        <w:jc w:val="both"/>
        <w:rPr>
          <w:b/>
        </w:rPr>
      </w:pPr>
      <w:r>
        <w:rPr>
          <w:b/>
        </w:rPr>
        <w:t>I GENITORI SI IMPEGNANO A:</w:t>
      </w:r>
    </w:p>
    <w:p w:rsidR="0021479E" w:rsidRDefault="005D3CE1" w:rsidP="00211C61">
      <w:pPr>
        <w:spacing w:after="0" w:line="360" w:lineRule="auto"/>
        <w:jc w:val="both"/>
      </w:pPr>
      <w:r>
        <w:t>1. Sollevare la scuola da responsabilità circa il pasto consumato dal proprio figlio in relazione</w:t>
      </w:r>
    </w:p>
    <w:p w:rsidR="0021479E" w:rsidRDefault="005D3CE1" w:rsidP="00211C61">
      <w:pPr>
        <w:spacing w:after="0" w:line="360" w:lineRule="auto"/>
        <w:jc w:val="both"/>
      </w:pPr>
      <w:r>
        <w:t>alla qualità e alla quantità degli alimenti, alla corretta preparazione, al trasporto ed alla</w:t>
      </w:r>
    </w:p>
    <w:p w:rsidR="0021479E" w:rsidRDefault="005D3CE1" w:rsidP="00211C61">
      <w:pPr>
        <w:spacing w:after="0" w:line="360" w:lineRule="auto"/>
        <w:jc w:val="both"/>
      </w:pPr>
      <w:r>
        <w:t>conservazione dello stesso. La preparazione, il trasporto, la conservabilità dei cibi, le condizioni igieniche degli alimenti come anche il loro apporto nutrizionale, rientrando nelle competenze e responsabilità esclusive dei genitori, saranno assicurati dalle famiglie che ne assumono la piena responsabilità.</w:t>
      </w:r>
    </w:p>
    <w:p w:rsidR="0021479E" w:rsidRDefault="005D3CE1" w:rsidP="00211C61">
      <w:pPr>
        <w:spacing w:after="0" w:line="360" w:lineRule="auto"/>
        <w:jc w:val="both"/>
      </w:pPr>
      <w:r>
        <w:t>2. Istruire ed educare il proprio figlio relativamente al consumo del pasto domestico a scuola;</w:t>
      </w:r>
    </w:p>
    <w:p w:rsidR="0021479E" w:rsidRDefault="005D3CE1" w:rsidP="00211C61">
      <w:pPr>
        <w:spacing w:after="0" w:line="360" w:lineRule="auto"/>
        <w:jc w:val="both"/>
      </w:pPr>
      <w:r>
        <w:t>3. Non fornire bevande gasate né bevande in lattina ma utilizzare l’acqua nella borraccia.</w:t>
      </w:r>
    </w:p>
    <w:p w:rsidR="0021479E" w:rsidRDefault="005B3F61" w:rsidP="00211C61">
      <w:pPr>
        <w:spacing w:after="0" w:line="360" w:lineRule="auto"/>
        <w:jc w:val="both"/>
      </w:pPr>
      <w:r>
        <w:t>Porto Empedocle</w:t>
      </w:r>
      <w:r w:rsidR="005D3CE1">
        <w:t>, _________________</w:t>
      </w:r>
    </w:p>
    <w:p w:rsidR="0021479E" w:rsidRDefault="0021479E" w:rsidP="00211C61">
      <w:pPr>
        <w:spacing w:after="0" w:line="360" w:lineRule="auto"/>
        <w:jc w:val="both"/>
      </w:pPr>
    </w:p>
    <w:p w:rsidR="0021479E" w:rsidRDefault="005D3CE1">
      <w:pPr>
        <w:spacing w:after="0" w:line="360" w:lineRule="auto"/>
        <w:jc w:val="both"/>
      </w:pPr>
      <w:r>
        <w:t>ALUNNO/A _____________________________ CL. ___</w:t>
      </w:r>
      <w:proofErr w:type="gramStart"/>
      <w:r w:rsidR="00F67F5C">
        <w:t>_  SEZ.</w:t>
      </w:r>
      <w:proofErr w:type="gramEnd"/>
      <w:r w:rsidR="00F67F5C">
        <w:t xml:space="preserve">  _____   PLESSO ______________________</w:t>
      </w:r>
    </w:p>
    <w:p w:rsidR="0021479E" w:rsidRDefault="0021479E">
      <w:pPr>
        <w:spacing w:after="0" w:line="360" w:lineRule="auto"/>
        <w:jc w:val="both"/>
      </w:pPr>
    </w:p>
    <w:p w:rsidR="0021479E" w:rsidRDefault="005D3CE1">
      <w:pPr>
        <w:spacing w:after="0" w:line="360" w:lineRule="auto"/>
        <w:jc w:val="both"/>
      </w:pPr>
      <w:r>
        <w:tab/>
        <w:t xml:space="preserve">I GENITORI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 DOCENTI </w:t>
      </w:r>
      <w:r>
        <w:tab/>
      </w:r>
      <w:r>
        <w:tab/>
      </w:r>
      <w:r>
        <w:tab/>
      </w:r>
      <w:r>
        <w:tab/>
      </w:r>
    </w:p>
    <w:p w:rsidR="0021479E" w:rsidRDefault="005D3CE1">
      <w:pPr>
        <w:spacing w:after="0" w:line="360" w:lineRule="auto"/>
        <w:jc w:val="both"/>
      </w:pPr>
      <w:r>
        <w:t xml:space="preserve">_______________________ 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21479E" w:rsidRDefault="005D3CE1">
      <w:pPr>
        <w:spacing w:after="0" w:line="360" w:lineRule="auto"/>
        <w:jc w:val="both"/>
      </w:pPr>
      <w:r>
        <w:t>_______________________                                                             _______________________</w:t>
      </w:r>
    </w:p>
    <w:p w:rsidR="0021479E" w:rsidRDefault="0021479E">
      <w:pPr>
        <w:spacing w:after="0" w:line="360" w:lineRule="auto"/>
        <w:ind w:left="4248" w:firstLine="708"/>
        <w:jc w:val="both"/>
      </w:pPr>
    </w:p>
    <w:p w:rsidR="0021479E" w:rsidRDefault="005B3F61">
      <w:pPr>
        <w:spacing w:after="0" w:line="360" w:lineRule="auto"/>
        <w:ind w:left="4248" w:firstLine="708"/>
        <w:jc w:val="both"/>
      </w:pPr>
      <w:r>
        <w:t xml:space="preserve">    </w:t>
      </w:r>
      <w:r w:rsidR="005D3CE1">
        <w:t>Il DIRIGENTE SCOLASTICO</w:t>
      </w:r>
    </w:p>
    <w:p w:rsidR="0021479E" w:rsidRDefault="0021479E">
      <w:pPr>
        <w:spacing w:after="0" w:line="360" w:lineRule="auto"/>
        <w:ind w:left="4248" w:firstLine="708"/>
        <w:jc w:val="both"/>
      </w:pPr>
    </w:p>
    <w:sectPr w:rsidR="0021479E" w:rsidSect="0021479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D95"/>
    <w:multiLevelType w:val="multilevel"/>
    <w:tmpl w:val="F58EEEB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F969CB"/>
    <w:multiLevelType w:val="multilevel"/>
    <w:tmpl w:val="C1C05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9E"/>
    <w:rsid w:val="00211C61"/>
    <w:rsid w:val="0021479E"/>
    <w:rsid w:val="00341794"/>
    <w:rsid w:val="00471A66"/>
    <w:rsid w:val="00506BFB"/>
    <w:rsid w:val="005B3F61"/>
    <w:rsid w:val="005D3CE1"/>
    <w:rsid w:val="0079611A"/>
    <w:rsid w:val="00B93CFA"/>
    <w:rsid w:val="00BA24D7"/>
    <w:rsid w:val="00CA188D"/>
    <w:rsid w:val="00E25222"/>
    <w:rsid w:val="00EA5BAF"/>
    <w:rsid w:val="00F6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40B0"/>
  <w15:docId w15:val="{1252C7D4-372B-48F2-8D3E-A7E7FCF1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13A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2147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21479E"/>
    <w:pPr>
      <w:spacing w:after="140"/>
    </w:pPr>
  </w:style>
  <w:style w:type="paragraph" w:styleId="Elenco">
    <w:name w:val="List"/>
    <w:basedOn w:val="Corpotesto"/>
    <w:rsid w:val="0021479E"/>
    <w:rPr>
      <w:rFonts w:cs="Lucida Sans"/>
    </w:rPr>
  </w:style>
  <w:style w:type="paragraph" w:customStyle="1" w:styleId="Didascalia1">
    <w:name w:val="Didascalia1"/>
    <w:basedOn w:val="Normale"/>
    <w:qFormat/>
    <w:rsid w:val="002147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1479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6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2022-10-19T13:54:00Z</dcterms:created>
  <dcterms:modified xsi:type="dcterms:W3CDTF">2022-10-20T06:37:00Z</dcterms:modified>
  <dc:language>it-IT</dc:language>
</cp:coreProperties>
</file>